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28"/>
        <w:gridCol w:w="3348"/>
        <w:gridCol w:w="3221"/>
        <w:gridCol w:w="964"/>
        <w:gridCol w:w="17"/>
      </w:tblGrid>
      <w:tr w:rsidR="000559A9" w:rsidRPr="00C52FD7" w:rsidTr="000559A9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0559A9" w:rsidRPr="00C52FD7" w:rsidRDefault="000559A9" w:rsidP="007C5B42">
            <w:pPr>
              <w:jc w:val="center"/>
            </w:pPr>
            <w:r w:rsidRPr="00C52FD7">
              <w:t>09.02.01 Компьютерные системы и комплексы</w:t>
            </w:r>
          </w:p>
          <w:p w:rsidR="000559A9" w:rsidRPr="00C52FD7" w:rsidRDefault="000559A9" w:rsidP="007C5B42">
            <w:pPr>
              <w:jc w:val="center"/>
            </w:pPr>
            <w:r w:rsidRPr="00C52FD7">
              <w:rPr>
                <w:lang w:val="en-US"/>
              </w:rPr>
              <w:t>I</w:t>
            </w:r>
            <w:r w:rsidRPr="00C52FD7">
              <w:t xml:space="preserve"> курс</w:t>
            </w:r>
          </w:p>
          <w:p w:rsidR="000559A9" w:rsidRPr="00C52FD7" w:rsidRDefault="000559A9" w:rsidP="007C5B42">
            <w:pPr>
              <w:jc w:val="center"/>
              <w:rPr>
                <w:b/>
              </w:rPr>
            </w:pPr>
            <w:r w:rsidRPr="00C52FD7">
              <w:rPr>
                <w:b/>
              </w:rPr>
              <w:t>группа № 4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0559A9" w:rsidRPr="00C52FD7" w:rsidTr="000559A9">
        <w:trPr>
          <w:gridAfter w:val="1"/>
          <w:wAfter w:w="9" w:type="pct"/>
          <w:trHeight w:val="613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0559A9" w:rsidRPr="00C52FD7" w:rsidRDefault="000559A9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1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16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История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Шаманова</w:t>
            </w:r>
            <w:proofErr w:type="spellEnd"/>
            <w:r w:rsidRPr="00C52FD7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16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10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Английский язык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Фокина В.А.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Богрова Л.И.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14</w:t>
            </w:r>
          </w:p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19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7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559A9" w:rsidRPr="00C52FD7" w:rsidRDefault="000559A9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0559A9" w:rsidRPr="00C52FD7" w:rsidTr="000559A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0559A9" w:rsidRPr="00C52FD7" w:rsidTr="000559A9">
        <w:trPr>
          <w:gridAfter w:val="1"/>
          <w:wAfter w:w="9" w:type="pct"/>
          <w:trHeight w:val="340"/>
          <w:jc w:val="center"/>
        </w:trPr>
        <w:tc>
          <w:tcPr>
            <w:tcW w:w="345" w:type="pct"/>
            <w:vMerge/>
            <w:vAlign w:val="center"/>
          </w:tcPr>
          <w:p w:rsidR="000559A9" w:rsidRPr="00C52FD7" w:rsidRDefault="000559A9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0559A9" w:rsidRPr="00C52FD7" w:rsidRDefault="000559A9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28" w:type="pct"/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0559A9" w:rsidRPr="00C52FD7" w:rsidRDefault="000559A9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559A9"/>
    <w:rsid w:val="00977862"/>
    <w:rsid w:val="00AB5520"/>
    <w:rsid w:val="00D635A0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2026-01-23T04:54:00Z</dcterms:created>
  <dcterms:modified xsi:type="dcterms:W3CDTF">2026-01-23T04:54:00Z</dcterms:modified>
</cp:coreProperties>
</file>